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4123" w14:textId="77777777" w:rsidR="00043EBF" w:rsidRDefault="00043EBF" w:rsidP="00043E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014AC">
        <w:rPr>
          <w:rFonts w:cstheme="minorHAnsi"/>
          <w:sz w:val="24"/>
          <w:szCs w:val="24"/>
        </w:rPr>
        <w:t>Ogni frazione può essere scritta come somma di interi e unità frazionarie. È comodo anche per posizionarla sulla retta dei numeri.</w:t>
      </w:r>
    </w:p>
    <w:p w14:paraId="49D444CC" w14:textId="77777777" w:rsidR="00043EBF" w:rsidRPr="004014AC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596DBB52" w14:textId="77777777" w:rsidR="00043EBF" w:rsidRDefault="00043EBF" w:rsidP="00043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95758E5" wp14:editId="26FA376A">
            <wp:extent cx="2164465" cy="94293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5836" cy="95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8304C" w14:textId="77777777" w:rsidR="00043EBF" w:rsidRDefault="00043EBF" w:rsidP="00043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221C8F2" w14:textId="77777777" w:rsidR="00043EBF" w:rsidRDefault="00043EBF" w:rsidP="00043EB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447ECF">
        <w:rPr>
          <w:rFonts w:cstheme="minorHAnsi"/>
          <w:sz w:val="24"/>
          <w:szCs w:val="24"/>
        </w:rPr>
        <w:t xml:space="preserve">Ora prova tu </w:t>
      </w:r>
      <w:r>
        <w:rPr>
          <w:rFonts w:cstheme="minorHAnsi"/>
          <w:sz w:val="24"/>
          <w:szCs w:val="24"/>
        </w:rPr>
        <w:t>a scrivere le seguenti</w:t>
      </w:r>
      <w:r w:rsidRPr="00447ECF">
        <w:rPr>
          <w:rFonts w:cstheme="minorHAnsi"/>
          <w:sz w:val="24"/>
          <w:szCs w:val="24"/>
        </w:rPr>
        <w:t xml:space="preserve"> frazioni</w:t>
      </w:r>
      <w:r>
        <w:rPr>
          <w:rFonts w:cstheme="minorHAnsi"/>
          <w:sz w:val="24"/>
          <w:szCs w:val="24"/>
        </w:rPr>
        <w:t xml:space="preserve"> come somma d</w:t>
      </w:r>
      <w:r>
        <w:rPr>
          <w:rFonts w:ascii="Calibri" w:hAnsi="Calibri" w:cs="Calibri"/>
          <w:sz w:val="24"/>
          <w:szCs w:val="24"/>
        </w:rPr>
        <w:t>i interi e unità frazionarie</w:t>
      </w:r>
      <w:r w:rsidRPr="00447ECF">
        <w:rPr>
          <w:rFonts w:cstheme="minorHAnsi"/>
          <w:sz w:val="24"/>
          <w:szCs w:val="24"/>
        </w:rPr>
        <w:t>.</w:t>
      </w:r>
    </w:p>
    <w:p w14:paraId="1526D6FD" w14:textId="77777777" w:rsidR="00043EBF" w:rsidRPr="00447ECF" w:rsidRDefault="00043EBF" w:rsidP="00043E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12711E" w14:textId="77777777" w:rsidR="00043EBF" w:rsidRPr="00447ECF" w:rsidRDefault="00043EBF" w:rsidP="00043E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 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;</m:t>
          </m:r>
        </m:oMath>
      </m:oMathPara>
    </w:p>
    <w:p w14:paraId="748A5121" w14:textId="77777777" w:rsidR="00043EBF" w:rsidRPr="00E705CF" w:rsidRDefault="00043EBF" w:rsidP="00043E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2C9879" w14:textId="77777777" w:rsidR="00043EBF" w:rsidRPr="00043EBF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11E2584A" w14:textId="77777777" w:rsidR="00043EBF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240B53A7" w14:textId="77777777" w:rsidR="00043EBF" w:rsidRPr="00043EBF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3361CBCD" w14:textId="77777777" w:rsidR="00043EBF" w:rsidRPr="00043EBF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06DFC98E" w14:textId="77777777" w:rsidR="00043EBF" w:rsidRPr="00043EBF" w:rsidRDefault="00EB1764" w:rsidP="00DD2E1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EastAsia"/>
        </w:rPr>
      </w:pPr>
      <w:r w:rsidRPr="004014AC">
        <w:rPr>
          <w:rFonts w:cstheme="minorHAnsi"/>
          <w:sz w:val="24"/>
          <w:szCs w:val="24"/>
        </w:rPr>
        <w:t xml:space="preserve">Riporta le frazioni sulle strisce, </w:t>
      </w:r>
      <w:r w:rsidRPr="004014AC">
        <w:rPr>
          <w:rFonts w:cstheme="minorHAnsi"/>
          <w:sz w:val="24"/>
          <w:szCs w:val="24"/>
          <w:u w:val="single"/>
        </w:rPr>
        <w:t>dopo avere scelto un’opportuna unità di misura</w:t>
      </w:r>
      <w:r w:rsidRPr="004014AC">
        <w:rPr>
          <w:rFonts w:cstheme="minorHAnsi"/>
          <w:sz w:val="24"/>
          <w:szCs w:val="24"/>
        </w:rPr>
        <w:t xml:space="preserve">. </w:t>
      </w:r>
    </w:p>
    <w:p w14:paraId="62BF8C22" w14:textId="52440395" w:rsidR="00EB1764" w:rsidRDefault="00EB1764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014AC">
        <w:rPr>
          <w:rFonts w:cstheme="minorHAnsi"/>
          <w:sz w:val="24"/>
          <w:szCs w:val="24"/>
        </w:rPr>
        <w:t>Poi posiziona le frazioni sulla retta.</w:t>
      </w:r>
    </w:p>
    <w:p w14:paraId="164A5169" w14:textId="77777777" w:rsidR="00043EBF" w:rsidRPr="004014AC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3EEF3F2A" w14:textId="09571478" w:rsidR="00EB1764" w:rsidRPr="00043EBF" w:rsidRDefault="00043EBF" w:rsidP="00EB17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3C21DA4C" w14:textId="77777777" w:rsidR="00043EBF" w:rsidRPr="00EB1764" w:rsidRDefault="00043EBF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B1764" w14:paraId="1BEE0FD9" w14:textId="77777777" w:rsidTr="004014AC">
        <w:trPr>
          <w:trHeight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6C77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5C4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86A6A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B3F12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36CCD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5C467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091E1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D391B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4894ED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2A2DE5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38344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395F2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40353B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AEC44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ACD83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EFC2E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15A4C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C5E9C3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49AC4F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083F8C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EC909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749D1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BB753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8B999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B90FA7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E4BC2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913351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0E8255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ED7C1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BE06A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612D48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70AD1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CAD27F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E31C0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58B7F91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24DB9D1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825EB2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BBC7D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6E23DC2D" w14:textId="77777777" w:rsidTr="004014AC">
        <w:trPr>
          <w:gridAfter w:val="1"/>
          <w:wAfter w:w="285" w:type="dxa"/>
          <w:trHeight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6E2A6A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20A66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9C33F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82DC0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3EF89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D2A33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CCA5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FC2A3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FECA0C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3E0C47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0DED33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59BCB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A9D39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26D4D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F400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E0807D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20840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B76466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378B8C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55D42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B8D3F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A908B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C142A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26F48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7EF20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179F1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43EA67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28437A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5721F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BF9C1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D4B6D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761ED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8899FF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2CB286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46DA483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3F12554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5E851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E8711E9" w14:textId="70C2A5FA" w:rsidR="00EB1764" w:rsidRDefault="00EB1764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B1764" w14:paraId="4F2B2614" w14:textId="77777777" w:rsidTr="00D17F10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8131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04FB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8EDF7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1FDD1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7123F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7E14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DB9A5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0BCD33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FF0BF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17AFB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15890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372E2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6F19E9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5E420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17D65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86B29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7EA67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C5325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529316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59620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11D0E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87F02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14F7E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7692A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E4428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D8BE7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10708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0BA41A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74EC7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49FB04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3A459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8DB6A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A5395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950D6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742F0F1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C63B34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7E2CD9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2F514C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29F2D6A8" w14:textId="77777777" w:rsidTr="00D17F10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560BCE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3C02D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460E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9DC22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2D691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268AE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AC769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4D9C0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2677BF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0C11F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19288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33FAE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2CB36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EA4CB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8D85A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4C757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421E8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D992C6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48663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8567A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4E6433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AC7A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DAE61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B97EA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A3BDFD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0851B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834B6C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5582C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860D5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1BB8E2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49B1E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39EFA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AC07F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B9E24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522B627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656D357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A7EB1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6665CEE" w14:textId="6421A3D3" w:rsidR="00EB1764" w:rsidRDefault="00EB1764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B1764" w14:paraId="4781C71A" w14:textId="77777777" w:rsidTr="00D17F10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5592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B228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68C00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9BB9B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306DF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F8217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2949B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0FDF01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F13AF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96FD29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EE17C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125CD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7FBAF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35261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034AA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548E2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1DEA76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5C881C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8271F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E705C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D4DB0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E4CAC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043352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5A768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82DC3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46C70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34F29D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F05216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E04A6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19362A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3B951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D2EAE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8A29B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6FE34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7E6E9CF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48893D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9C45F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436059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37451467" w14:textId="77777777" w:rsidTr="00D17F10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C0085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0CA78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84C40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6151C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8A33B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EE4B0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C0D55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C5FC6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8707D9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8EEDF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4BC39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9C68A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67A9D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EC129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9146F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5CB9C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50537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69F21C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DE7F9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D1B09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6FE6B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1F4041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4D53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7F8BE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625F11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89F85C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ADB1B0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A7996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4EC6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DEA33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27F60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16593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69685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D40DC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6122163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73BA096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087A3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996C9B7" w14:textId="702C8264" w:rsidR="00EB1764" w:rsidRDefault="00EB1764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B1764" w14:paraId="35010369" w14:textId="77777777" w:rsidTr="00D17F10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5A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7006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F87CD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DA07C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68C4D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554A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0E254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BA1A0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8609B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230672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F25F0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34157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28373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DA3F3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B8412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A9428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69ED1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0B9601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2A889A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B4CA9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CBF7C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EDD56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2196A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9D8B2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BEF35E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F47CC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6369D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8DFE92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00F9D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7D005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842BD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93474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21422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F3E58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56BA371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0DFC0A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2ED831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CCB798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01165DBD" w14:textId="77777777" w:rsidTr="00D17F10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2EC99C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D5325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F886B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555F9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42064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F73EB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2CB39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F17C0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4309EF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4E617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FCD00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C50A7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30198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4F374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07F78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AFEF5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7E2C7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D7C598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842FE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2F1EF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C3C65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9CE4E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07327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827B4F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55D78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3AE6B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CB1873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9D448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5B29C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5E108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ADF4F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9ACE3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E5055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09D4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1620CE0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038CCB8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68732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6932166" w14:textId="5216C279" w:rsidR="00EB1764" w:rsidRDefault="00EB1764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B1764" w14:paraId="4EA2CAE7" w14:textId="77777777" w:rsidTr="00D17F10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B2A4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2793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119B3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7B305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F96FE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4636F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B8C5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7428C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C4C3B4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38B9B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DFA66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0032A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A4446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E1EAE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FE846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2B2CE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65811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152E0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193E65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F84DA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C6F1E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3B11A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20C1E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BBA86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37C64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BDF28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0EC88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C2F39C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C79E1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08D7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4639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60F115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18D60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D69BF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5E29FD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0BF53FA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A9865F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38C0B8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6613C26E" w14:textId="77777777" w:rsidTr="00D17F10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4ED4B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4421D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D2098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C40EC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78C65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5E82D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CFA1D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80A6A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F8502B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C6285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06166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9638D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310997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DCCEA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F2090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51629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40A0F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66BD05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2369E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A2786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F26ED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9449B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DBB54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C59A6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C0BA0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ACA3B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712484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36C861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621D1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01EBD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C2838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3DCB9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B8DE2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2FB77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229E31A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29E3192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48A5F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E2F793E" w14:textId="62771444" w:rsidR="00EB1764" w:rsidRDefault="00EB1764" w:rsidP="00EB1764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</w:tblGrid>
      <w:tr w:rsidR="00EB1764" w14:paraId="65A10A6A" w14:textId="77777777" w:rsidTr="00D17F10">
        <w:trPr>
          <w:trHeight w:val="170"/>
          <w:jc w:val="center"/>
        </w:trPr>
        <w:tc>
          <w:tcPr>
            <w:tcW w:w="284" w:type="dxa"/>
          </w:tcPr>
          <w:p w14:paraId="5475FA6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0247A0" wp14:editId="5282B57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47625</wp:posOffset>
                      </wp:positionV>
                      <wp:extent cx="0" cy="234950"/>
                      <wp:effectExtent l="0" t="0" r="19050" b="31750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46A43B9" id="Connettore 1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.75pt" to="8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14:paraId="4D13405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973E8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47092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37E37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1EC1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E8668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B21E4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41B1A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11498F1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023D8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FECF9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6E972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A91E4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FAD68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05630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EB580F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20CFF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79D6B02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C30092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DC004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04495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7F41E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80F77C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73171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49825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19BA7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77133AE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C86BE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DFE2E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112A1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886A3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6023E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4E909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0EB14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</w:tcBorders>
          </w:tcPr>
          <w:p w14:paraId="55B2B26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dashed" w:sz="4" w:space="0" w:color="auto"/>
            </w:tcBorders>
          </w:tcPr>
          <w:p w14:paraId="4372DE3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dashed" w:sz="4" w:space="0" w:color="auto"/>
            </w:tcBorders>
          </w:tcPr>
          <w:p w14:paraId="28C340F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B1764" w14:paraId="6EFFA24D" w14:textId="77777777" w:rsidTr="00D17F10">
        <w:trPr>
          <w:gridAfter w:val="1"/>
          <w:wAfter w:w="284" w:type="dxa"/>
          <w:trHeight w:val="170"/>
          <w:jc w:val="center"/>
        </w:trPr>
        <w:tc>
          <w:tcPr>
            <w:tcW w:w="284" w:type="dxa"/>
          </w:tcPr>
          <w:p w14:paraId="6E1982E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3C83">
              <w:rPr>
                <w:rFonts w:eastAsiaTheme="minorEastAsia"/>
                <w:noProof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B77949A" wp14:editId="358CCF0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160020</wp:posOffset>
                      </wp:positionV>
                      <wp:extent cx="298450" cy="247650"/>
                      <wp:effectExtent l="0" t="0" r="6350" b="0"/>
                      <wp:wrapSquare wrapText="bothSides"/>
                      <wp:docPr id="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1AA62" w14:textId="77777777" w:rsidR="00EB1764" w:rsidRDefault="00EB1764" w:rsidP="00EB1764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79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4.9pt;margin-top:12.6pt;width:23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" stroked="f">
                      <v:textbox>
                        <w:txbxContent>
                          <w:p w14:paraId="0791AA62" w14:textId="77777777" w:rsidR="00EB1764" w:rsidRDefault="00EB1764" w:rsidP="00EB1764">
                            <w: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3C00EE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08308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3B3E0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C7843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27D42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02890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5089FE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0ECAC00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365FFB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0CEEE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371CF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46011C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966FB5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4854FD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F1266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5B3BF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3818914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8A381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97C33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2A146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5D054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9FB961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977037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B8CDB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B9AABF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2ED82832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8AD298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BDCF30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C2203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5B4F53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FEFF8A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9E298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ACC696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4B4374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bottom w:val="nil"/>
            </w:tcBorders>
          </w:tcPr>
          <w:p w14:paraId="4467A69C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bottom w:val="nil"/>
            </w:tcBorders>
          </w:tcPr>
          <w:p w14:paraId="576F96F9" w14:textId="77777777" w:rsidR="00EB1764" w:rsidRDefault="00EB1764" w:rsidP="00D17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85458CE" w14:textId="77777777" w:rsidR="00043EBF" w:rsidRDefault="00043E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1F6B1E2" w14:textId="77777777" w:rsidR="00043EBF" w:rsidRPr="00043EBF" w:rsidRDefault="004014AC" w:rsidP="004014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EastAsia"/>
        </w:rPr>
      </w:pPr>
      <w:r w:rsidRPr="004014AC">
        <w:rPr>
          <w:rFonts w:cstheme="minorHAnsi"/>
          <w:sz w:val="24"/>
          <w:szCs w:val="24"/>
        </w:rPr>
        <w:lastRenderedPageBreak/>
        <w:t xml:space="preserve">Riporta le frazioni sulle strisce, </w:t>
      </w:r>
      <w:r w:rsidRPr="004014AC">
        <w:rPr>
          <w:rFonts w:cstheme="minorHAnsi"/>
          <w:sz w:val="24"/>
          <w:szCs w:val="24"/>
          <w:u w:val="single"/>
        </w:rPr>
        <w:t>dopo avere scelto un’opportuna unità di misura</w:t>
      </w:r>
      <w:r w:rsidRPr="004014AC">
        <w:rPr>
          <w:rFonts w:cstheme="minorHAnsi"/>
          <w:sz w:val="24"/>
          <w:szCs w:val="24"/>
        </w:rPr>
        <w:t xml:space="preserve">. </w:t>
      </w:r>
    </w:p>
    <w:p w14:paraId="1E81A04C" w14:textId="00131F65" w:rsidR="004014AC" w:rsidRDefault="004014AC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014AC">
        <w:rPr>
          <w:rFonts w:cstheme="minorHAnsi"/>
          <w:sz w:val="24"/>
          <w:szCs w:val="24"/>
        </w:rPr>
        <w:t>Poi posiziona le frazioni sulla retta.</w:t>
      </w:r>
    </w:p>
    <w:p w14:paraId="78A81591" w14:textId="77777777" w:rsidR="00043EBF" w:rsidRPr="004014AC" w:rsidRDefault="00043EBF" w:rsidP="00043EB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EastAsia"/>
        </w:rPr>
      </w:pPr>
    </w:p>
    <w:p w14:paraId="61903DAD" w14:textId="77777777" w:rsidR="00447ECF" w:rsidRPr="00043EBF" w:rsidRDefault="00043EBF" w:rsidP="00447EC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63505E80" w14:textId="77777777" w:rsidR="00043EBF" w:rsidRPr="00447ECF" w:rsidRDefault="00043EBF" w:rsidP="00447ECF">
      <w:pPr>
        <w:rPr>
          <w:rFonts w:eastAsiaTheme="minorEastAsia"/>
        </w:rPr>
      </w:pPr>
      <w:bookmarkStart w:id="0" w:name="_GoBack"/>
      <w:bookmarkEnd w:id="0"/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03C83" w14:paraId="4021286E" w14:textId="77777777" w:rsidTr="007F1E1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0A8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164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37C2E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3D92A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2EFB7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72AB7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2827B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88F95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D15DE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0B8F8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8EF60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805FD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E9FF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06E13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FBE0D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ED5F5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7042A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BA18F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25DD30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4760FC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47593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37A2B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6A6F2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36B37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907C2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F8CC5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C451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E829BF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A5DD3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2497A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DB4B4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E463E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D843D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B07E0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4ADFBF6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04BF1C6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2B2500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B5BD0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4DD81AFC" w14:textId="77777777" w:rsidTr="007F1E14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18E60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3E04E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4F8BC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B32EF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1E488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6D1016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2F227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49C72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B693B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0CD6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7E306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613EFF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E94C3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1EAFE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4E1DE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5DE3EF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21B8E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ABE90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B3419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E78F8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7AE45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95FE6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4C618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46117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618179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4E836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012F38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168E3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59AE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787C5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4753E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16B6CA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3466C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5718B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725CD29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6E07DE8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F165B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69018E6" w14:textId="77777777" w:rsidR="00E03C83" w:rsidRDefault="00E03C83" w:rsidP="00E03C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182A37" w14:textId="77777777" w:rsidR="00E03C83" w:rsidRPr="008A727E" w:rsidRDefault="00E03C83" w:rsidP="00E03C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6C96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C4EDEDC" wp14:editId="08C88E18">
            <wp:simplePos x="0" y="0"/>
            <wp:positionH relativeFrom="column">
              <wp:posOffset>8112585</wp:posOffset>
            </wp:positionH>
            <wp:positionV relativeFrom="paragraph">
              <wp:posOffset>381000</wp:posOffset>
            </wp:positionV>
            <wp:extent cx="2906570" cy="1447586"/>
            <wp:effectExtent l="0" t="0" r="8255" b="635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174" cy="145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03C83" w14:paraId="6D15C889" w14:textId="77777777" w:rsidTr="007F1E1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840C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A8A2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12F54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5868F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4C023E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2E176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43C27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896F4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7FF63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A14EDD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F495B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1F593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ADF8A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2A0E6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77E53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A1D16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EBA65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59922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949AD2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838A3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35AB89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68A42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6DDBC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9483C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C90757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F7EA1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DD53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EC9A39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96035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0BFE5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2A587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C90412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20DF1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1B78B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5DF27B3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3A6CCC8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AF067E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3CF26F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752330B1" w14:textId="77777777" w:rsidTr="007F1E14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7BB19A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D39BB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0AA8E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FEA0C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6BAE1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4037FF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5173C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0D4ABC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9CFF55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04264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3E696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5EAA4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B7240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EF2B1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55E54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34ABF3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96B80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21F124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0DF68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B6873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6ED0A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4777E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D0901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634D01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21023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5EC05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206751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C6F43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794657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05143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4E6671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0DABA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57F35C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C3E124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044F9C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7D3E9BF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F14CF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20FEBA3" w14:textId="77777777" w:rsidR="00E03C83" w:rsidRDefault="00E03C83" w:rsidP="00E03C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CFB771" w14:textId="77777777" w:rsidR="00E03C83" w:rsidRDefault="00E03C83" w:rsidP="00E03C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03C83" w14:paraId="12E4E9DC" w14:textId="77777777" w:rsidTr="007F1E1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D1AC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83A7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A918E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2DAFB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BB9A4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19C37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6BD4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CCF243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1AC71B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F92AA3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98865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66EF0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DECD28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568AD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018701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90AEA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88C1B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7B5D4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1B6F6B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2396A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58870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A3FEA2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06F49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E252E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93EA3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88C5E6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0F426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0735C4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A8217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1183D2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EFBF9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96C2D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BCFBD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16ED4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0699AC2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506D916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67022B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6EFA6F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40F01A0E" w14:textId="77777777" w:rsidTr="007F1E14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2EC632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1A3CA6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9863A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832D05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702E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A50C1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CD78C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9EC9D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B2711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A9182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10952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3755F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EA635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F1BC5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D28D1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7AF25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AF9E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259516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95D82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923F4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92BBA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367B6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28973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3E552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548A4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49EE4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B4813C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2CAE2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21489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E9799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EAF91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63A42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09D451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C710DF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283107C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7C03673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9B2BE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6245C75" w14:textId="77777777" w:rsidR="00447ECF" w:rsidRDefault="00447ECF" w:rsidP="00447ECF">
      <w:pPr>
        <w:rPr>
          <w:rFonts w:eastAsiaTheme="minorEastAsia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03C83" w14:paraId="62DE4082" w14:textId="77777777" w:rsidTr="007F1E1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BD86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9065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A63F5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C6FE7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1DE7F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59A20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A9236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C0303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60662F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E0F149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95B88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D5CEF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70C59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59547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D099FC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42C97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37BAF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0C5C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43E46F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34A29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4EF55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26ED0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614C3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B5A5E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A9A90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C5D7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D988F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B69208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1109D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B29B0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F217E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8D151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6F41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3BB6D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62E1B1B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076AA28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E8E21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13755A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3BA956FA" w14:textId="77777777" w:rsidTr="007F1E14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35DAEB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03929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1C9AD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6C924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3490E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A8937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12EEF8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A74AE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CF189B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3CE66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5EFA5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6B7CDE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462E40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D26A2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33E7DC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6C3CE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669E68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7BCA24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A964B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8996C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6AF38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0DD06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0095A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7ABF4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9C2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7072F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9F864C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3DD17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9AD46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D2152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83694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6B251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47A715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85BFBB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2BD469C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0EEAF06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614811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A7A85D1" w14:textId="77777777" w:rsidR="00E03C83" w:rsidRDefault="00E03C83" w:rsidP="00E03C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6C8A53" w14:textId="77777777" w:rsidR="00E03C83" w:rsidRPr="008A727E" w:rsidRDefault="00E03C83" w:rsidP="00E03C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6C96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10FFDEFA" wp14:editId="4319CF66">
            <wp:simplePos x="0" y="0"/>
            <wp:positionH relativeFrom="column">
              <wp:posOffset>8112585</wp:posOffset>
            </wp:positionH>
            <wp:positionV relativeFrom="paragraph">
              <wp:posOffset>381000</wp:posOffset>
            </wp:positionV>
            <wp:extent cx="2906570" cy="1447586"/>
            <wp:effectExtent l="0" t="0" r="8255" b="63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174" cy="145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03C83" w14:paraId="0A78D4F2" w14:textId="77777777" w:rsidTr="007F1E1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3857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4150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148600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097B66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3D04B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EB2AB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D26B7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71D54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0EDF6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49E370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4B11C7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9E122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2AD42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19DDB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5BB7D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A9287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83651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CA960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FEB310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C4141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435B3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F5B4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2D3D6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9A9D3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08E5BA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5E647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400FE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4AFDEE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0600C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59B8F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1A160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CAED4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FD3F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850C6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6F3A04C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1FD6A1C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8086A5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5E5584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1991A4D2" w14:textId="77777777" w:rsidTr="007F1E14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8DF50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FDA7F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62299B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6EA35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7C44F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6EE98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0207E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F53E2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65DF18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06901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D2C55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E914D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D1301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2F57E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4BCF1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54C2E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7C6FE0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80B223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2D48A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48842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03D94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B3BA0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F4B02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15B90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692A7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98F3C5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70BEF3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E5D21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EBADCB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B2DA3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6B03A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778E3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6985D9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E4BB38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14:paraId="3934744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2C5CAC7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513CA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36CDC64" w14:textId="77777777" w:rsidR="00E03C83" w:rsidRDefault="00E03C83" w:rsidP="00E03C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</w:tblGrid>
      <w:tr w:rsidR="00E03C83" w14:paraId="0EC89D35" w14:textId="77777777" w:rsidTr="00E03C83">
        <w:trPr>
          <w:trHeight w:val="170"/>
          <w:jc w:val="center"/>
        </w:trPr>
        <w:tc>
          <w:tcPr>
            <w:tcW w:w="284" w:type="dxa"/>
          </w:tcPr>
          <w:p w14:paraId="024FA27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646D5" wp14:editId="4D483DD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47625</wp:posOffset>
                      </wp:positionV>
                      <wp:extent cx="0" cy="234950"/>
                      <wp:effectExtent l="0" t="0" r="19050" b="3175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AD5124A" id="Connettore 1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.75pt" to="8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14:paraId="4418D3F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89C7E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C62FA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1FBC0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7CB9D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F19B5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E1EBB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1DB14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0F263DF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250D6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809B0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C887F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1473C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A9A45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1215F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E16A7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BF1B5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7F89DCF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EE8DD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8C4BEE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DDAF6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9E5DA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7ABC3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E932B7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EF7A23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16E8F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22F4A63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99A5A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750CC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77F39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C9357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14B38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381CB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B21D5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</w:tcBorders>
          </w:tcPr>
          <w:p w14:paraId="0E1CD81F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dashed" w:sz="4" w:space="0" w:color="auto"/>
            </w:tcBorders>
          </w:tcPr>
          <w:p w14:paraId="039BC94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dashed" w:sz="4" w:space="0" w:color="auto"/>
            </w:tcBorders>
          </w:tcPr>
          <w:p w14:paraId="0A84414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3C83" w14:paraId="30935527" w14:textId="77777777" w:rsidTr="00E03C83">
        <w:trPr>
          <w:gridAfter w:val="1"/>
          <w:wAfter w:w="284" w:type="dxa"/>
          <w:trHeight w:val="170"/>
          <w:jc w:val="center"/>
        </w:trPr>
        <w:tc>
          <w:tcPr>
            <w:tcW w:w="284" w:type="dxa"/>
          </w:tcPr>
          <w:p w14:paraId="4143A30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03C83">
              <w:rPr>
                <w:rFonts w:eastAsiaTheme="minorEastAsia"/>
                <w:noProof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779EAA6" wp14:editId="4B2BD85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160020</wp:posOffset>
                      </wp:positionV>
                      <wp:extent cx="298450" cy="247650"/>
                      <wp:effectExtent l="0" t="0" r="6350" b="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CD9E6" w14:textId="77777777" w:rsidR="00E03C83" w:rsidRDefault="00E03C83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9EAA6" id="_x0000_s1027" type="#_x0000_t202" style="position:absolute;margin-left:-4.9pt;margin-top:12.6pt;width:23.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" stroked="f">
                      <v:textbox>
                        <w:txbxContent>
                          <w:p w14:paraId="48BCD9E6" w14:textId="77777777" w:rsidR="00E03C83" w:rsidRDefault="00E03C83">
                            <w: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AD1A31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6ADD5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B9EB4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83139A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93BF8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26996C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D88ABD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034F71F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D2F90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A755A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78E0B03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494B0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D03CB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4B4EA0E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83E4D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EDF59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7CF2E58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5CB08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EC28E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E99F79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97CD5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AD10C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6915B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7286D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4AAAD0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62BCF315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C65682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F15F98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ECFDB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CD6756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30227A1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B7401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220B04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0D8ACB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bottom w:val="nil"/>
            </w:tcBorders>
          </w:tcPr>
          <w:p w14:paraId="40926EC7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bottom w:val="nil"/>
            </w:tcBorders>
          </w:tcPr>
          <w:p w14:paraId="4CB0AAC0" w14:textId="77777777" w:rsidR="00E03C83" w:rsidRDefault="00E03C83" w:rsidP="007F1E1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A39E9D6" w14:textId="5E05D7AA" w:rsidR="00447ECF" w:rsidRDefault="00447ECF" w:rsidP="00447EC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cstheme="minorHAnsi"/>
          <w:sz w:val="24"/>
          <w:szCs w:val="24"/>
        </w:rPr>
      </w:pPr>
    </w:p>
    <w:sectPr w:rsidR="00447ECF" w:rsidSect="00362F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76"/>
    <w:multiLevelType w:val="hybridMultilevel"/>
    <w:tmpl w:val="A3D21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0E80"/>
    <w:multiLevelType w:val="hybridMultilevel"/>
    <w:tmpl w:val="DFC2C070"/>
    <w:lvl w:ilvl="0" w:tplc="2DEAE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0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7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E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E0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EB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8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5F0868"/>
    <w:multiLevelType w:val="hybridMultilevel"/>
    <w:tmpl w:val="55B0AB30"/>
    <w:lvl w:ilvl="0" w:tplc="C9AE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8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2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EC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6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AA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E"/>
    <w:rsid w:val="000174FF"/>
    <w:rsid w:val="00043EBF"/>
    <w:rsid w:val="00072384"/>
    <w:rsid w:val="00112F6F"/>
    <w:rsid w:val="0019225C"/>
    <w:rsid w:val="001A016B"/>
    <w:rsid w:val="00292BAA"/>
    <w:rsid w:val="002F6893"/>
    <w:rsid w:val="00362F1F"/>
    <w:rsid w:val="004014AC"/>
    <w:rsid w:val="00421493"/>
    <w:rsid w:val="00447ECF"/>
    <w:rsid w:val="005B6A99"/>
    <w:rsid w:val="005F709D"/>
    <w:rsid w:val="006E6C96"/>
    <w:rsid w:val="00757332"/>
    <w:rsid w:val="0086770C"/>
    <w:rsid w:val="0088444A"/>
    <w:rsid w:val="008A727E"/>
    <w:rsid w:val="00A3705D"/>
    <w:rsid w:val="00A64820"/>
    <w:rsid w:val="00B74DF5"/>
    <w:rsid w:val="00CB1966"/>
    <w:rsid w:val="00D3143C"/>
    <w:rsid w:val="00DA16F1"/>
    <w:rsid w:val="00E03C83"/>
    <w:rsid w:val="00E705CF"/>
    <w:rsid w:val="00EB1764"/>
    <w:rsid w:val="00F0784B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C8F0"/>
  <w15:chartTrackingRefBased/>
  <w15:docId w15:val="{45C5A557-FCEA-40E3-B961-9EFCAB8A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16F1"/>
    <w:rPr>
      <w:color w:val="808080"/>
    </w:rPr>
  </w:style>
  <w:style w:type="paragraph" w:customStyle="1" w:styleId="Default">
    <w:name w:val="Default"/>
    <w:rsid w:val="00A37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3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10</cp:revision>
  <cp:lastPrinted>2020-09-15T13:09:00Z</cp:lastPrinted>
  <dcterms:created xsi:type="dcterms:W3CDTF">2021-05-19T13:14:00Z</dcterms:created>
  <dcterms:modified xsi:type="dcterms:W3CDTF">2021-07-30T11:37:00Z</dcterms:modified>
</cp:coreProperties>
</file>